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F0F" w14:textId="77777777" w:rsidR="00F73318" w:rsidRDefault="00000000">
      <w:pPr>
        <w:bidi/>
        <w:jc w:val="center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rtl/>
        </w:rPr>
        <w:t>جدول توزيع الملاحظين على لجان الاختبارات</w:t>
      </w:r>
    </w:p>
    <w:p w14:paraId="47734159" w14:textId="77777777" w:rsidR="00F73318" w:rsidRDefault="00F73318">
      <w:pPr>
        <w:tabs>
          <w:tab w:val="left" w:pos="2508"/>
        </w:tabs>
        <w:bidi/>
        <w:rPr>
          <w:rFonts w:ascii="Calibri" w:eastAsia="Calibri" w:hAnsi="Calibri" w:cs="Calibri"/>
        </w:rPr>
      </w:pPr>
    </w:p>
    <w:tbl>
      <w:tblPr>
        <w:tblStyle w:val="ab"/>
        <w:tblW w:w="104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4"/>
        <w:gridCol w:w="583"/>
        <w:gridCol w:w="583"/>
        <w:gridCol w:w="583"/>
        <w:gridCol w:w="584"/>
        <w:gridCol w:w="583"/>
        <w:gridCol w:w="583"/>
        <w:gridCol w:w="583"/>
        <w:gridCol w:w="582"/>
        <w:gridCol w:w="584"/>
        <w:gridCol w:w="808"/>
        <w:gridCol w:w="3417"/>
        <w:gridCol w:w="428"/>
      </w:tblGrid>
      <w:tr w:rsidR="00F73318" w14:paraId="0C09E77A" w14:textId="77777777">
        <w:trPr>
          <w:trHeight w:val="380"/>
          <w:jc w:val="center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B9ED770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الخميس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7BBB0F1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الأربعاء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67FCB71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الثلاثاء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FAC893D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الاثنين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919C52D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الأحد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CAE04EC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اليوم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AFFA6B3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اسم الملاحظ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CAB207B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م</w:t>
            </w:r>
          </w:p>
        </w:tc>
      </w:tr>
      <w:tr w:rsidR="00F73318" w14:paraId="31A24FCF" w14:textId="77777777">
        <w:trPr>
          <w:trHeight w:val="382"/>
          <w:jc w:val="center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F029" w14:textId="77777777" w:rsidR="00F73318" w:rsidRDefault="00F73318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419E" w14:textId="77777777" w:rsidR="00F73318" w:rsidRDefault="00F73318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1375" w14:textId="77777777" w:rsidR="00F73318" w:rsidRDefault="00F73318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26CC" w14:textId="77777777" w:rsidR="00F73318" w:rsidRDefault="00F73318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6242" w14:textId="77777777" w:rsidR="00F73318" w:rsidRDefault="00F73318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37F6B72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التاريخ</w:t>
            </w: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A49DCB8" w14:textId="77777777" w:rsidR="00F73318" w:rsidRDefault="00F7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A52C53" w14:textId="77777777" w:rsidR="00F73318" w:rsidRDefault="00F7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73318" w14:paraId="60B5693F" w14:textId="77777777">
        <w:trPr>
          <w:trHeight w:val="3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DC8201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87436FB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D6E141F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306DA67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8F585E6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1E9249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5DECA2C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FEB0AF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BCCF3FB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B8A5D1" w14:textId="77777777" w:rsidR="00F73318" w:rsidRDefault="00000000">
            <w:pPr>
              <w:jc w:val="center"/>
            </w:pPr>
            <w:r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6BE479F" w14:textId="77777777" w:rsidR="00F73318" w:rsidRDefault="00000000">
            <w:pPr>
              <w:jc w:val="center"/>
            </w:pPr>
            <w:r>
              <w:rPr>
                <w:sz w:val="24"/>
                <w:szCs w:val="24"/>
                <w:rtl/>
              </w:rPr>
              <w:t>الفترة</w:t>
            </w: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CCE92F9" w14:textId="77777777" w:rsidR="00F73318" w:rsidRDefault="00F7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E9502C" w14:textId="77777777" w:rsidR="00F73318" w:rsidRDefault="00F7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73318" w14:paraId="3D7F7B88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77BF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59667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A3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FE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00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0F330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1F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46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04C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C95F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DFC8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08E42E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B876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74CB9661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E320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30D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AFB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39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F91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413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C9B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A9E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74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C47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9242C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D5E30" w14:textId="77777777" w:rsidR="00F73318" w:rsidRDefault="00000000">
            <w:pPr>
              <w:ind w:left="64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5BD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3EAEE41D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575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AD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6BB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E22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05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63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508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FA0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DD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A2CF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C99CA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34DC3B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BB64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13E2327B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EE1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EF7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112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074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21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82F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524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E9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D3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DED5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D6AC4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95D5CB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987F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498144A5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535A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62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5392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3F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E7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13D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75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3A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1B9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AB2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65788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8F771" w14:textId="77777777" w:rsidR="00F73318" w:rsidRDefault="00000000">
            <w:pPr>
              <w:ind w:left="64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676B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4B85CB31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406F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20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79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2EB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EB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63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4BD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DB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F3E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9AE5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62E31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56CFF7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91E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68444226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0E1BA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EF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416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B69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5E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FE3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09E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C9E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5F9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C274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6D3BB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055C83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F48A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4677703F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A9ADA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80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B7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93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2D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D14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11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82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11F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98C9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B1F41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5AB7FD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214D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4FFB3582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0297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5A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D2982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366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963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6C9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4C0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47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45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C57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61692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3CA507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A3AF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68EC8AF4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A42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49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73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BD0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9A2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61A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0B1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B5B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0D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D43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9CA98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E1F75" w14:textId="77777777" w:rsidR="00F73318" w:rsidRDefault="00000000">
            <w:pPr>
              <w:ind w:left="64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742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091AB740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386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75033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C8A2C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D8510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690CD" w14:textId="77777777" w:rsidR="00F73318" w:rsidRDefault="00000000">
            <w:pPr>
              <w:ind w:left="64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DE815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EC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E2744" w14:textId="77777777" w:rsidR="00F73318" w:rsidRDefault="00000000">
            <w:pPr>
              <w:ind w:left="65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546C7" w14:textId="77777777" w:rsidR="00F73318" w:rsidRDefault="00000000">
            <w:pPr>
              <w:ind w:left="66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9096C" w14:textId="77777777" w:rsidR="00F73318" w:rsidRDefault="00000000">
            <w:pPr>
              <w:ind w:left="6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B58DD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7CEDF3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10D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072BB8ED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637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3D0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7E8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E42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C2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09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1782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88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881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940E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8B78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B13EC8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5460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6C7CF05C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0B9A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2E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21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6B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42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A3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F52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85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A4F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90FF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74F9E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63717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D43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6A80E1F0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E47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02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12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57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90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80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66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AC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19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CA12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4168A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E18BAB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960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36E10A0D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AC3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1E3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CC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C3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182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039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312F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1E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987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EEA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74BC0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41EF4C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1BB0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7B187B5F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9C3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44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31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972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E9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B67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4CF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A5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88F9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239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35F69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01CA8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6E2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7C4B10CE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274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519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D4A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A4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14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A87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58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A21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A40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E7A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F80D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95DA60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B93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4A6A0698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6D6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E1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C30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457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3F6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26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E7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F0D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4B7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751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02CA3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8D6020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F95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5BF8DEEC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949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E14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5911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F4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9B9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9F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EB6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7C3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DCC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94C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6FAD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5E503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187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0AB0FC06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FD7D" w14:textId="77777777" w:rsidR="00F73318" w:rsidRDefault="00000000">
            <w:pPr>
              <w:ind w:left="183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AFB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41B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DDDA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BBE8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603E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D67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78B5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8BC0" w14:textId="77777777" w:rsidR="00F73318" w:rsidRDefault="00000000">
            <w:pPr>
              <w:ind w:left="1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FFA" w14:textId="77777777" w:rsidR="00F73318" w:rsidRDefault="00000000">
            <w:pPr>
              <w:ind w:left="18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6D1BF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963C1" w14:textId="77777777" w:rsidR="00F73318" w:rsidRDefault="00000000">
            <w:pPr>
              <w:ind w:left="708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B502" w14:textId="77777777" w:rsidR="00F73318" w:rsidRDefault="00000000">
            <w:pPr>
              <w:ind w:left="31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3318" w14:paraId="080DC5AC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40B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6E0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90C9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ECF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2BB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FA7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332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3750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C78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A5B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338D4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E7F9B4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C50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0694374C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D96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C8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032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98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AD72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E879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FC0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1C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DF3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3A4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24E51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F36BEB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ED4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78F5E1D3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0EA3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D9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F72C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5CB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9D7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956C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F91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0127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184B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0171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1F9D6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A398B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92F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49E0B371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CDF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CC2B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8090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E05E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7A2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389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50E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A1A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C53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DDC9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2357F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5B1BEF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EA6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3EC77EB8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76C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E1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5D3E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042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32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52A8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C40F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2CC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3A9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F549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3B1A8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536673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3AF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7B30435A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349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3437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A66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72A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38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C4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C93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E38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ABC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9D2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049DE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9E958D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C23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1EBAC035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CF55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984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EDE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C68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65F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662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561A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EC4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CC89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D2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D2644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D1C489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0B4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1D661385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82C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5A8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9AA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B49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B7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F9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965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D89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DF77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CFBE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47B00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8F73B6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640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  <w:tr w:rsidR="00F73318" w14:paraId="56F9568B" w14:textId="77777777">
        <w:trPr>
          <w:trHeight w:val="2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69E" w14:textId="77777777" w:rsidR="00F73318" w:rsidRDefault="00F73318">
            <w:pPr>
              <w:ind w:left="183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92B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48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49A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D7D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2BE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72A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E91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0F04" w14:textId="77777777" w:rsidR="00F73318" w:rsidRDefault="00F73318">
            <w:pPr>
              <w:ind w:left="182"/>
              <w:rPr>
                <w:rFonts w:ascii="Arial" w:eastAsia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EB17" w14:textId="77777777" w:rsidR="00F73318" w:rsidRDefault="00F73318">
            <w:pPr>
              <w:ind w:left="181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694A4" w14:textId="77777777" w:rsidR="00F73318" w:rsidRDefault="00F73318"/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135C2" w14:textId="77777777" w:rsidR="00F73318" w:rsidRDefault="00F73318">
            <w:pPr>
              <w:ind w:left="708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00A" w14:textId="77777777" w:rsidR="00F73318" w:rsidRDefault="00F73318">
            <w:pPr>
              <w:ind w:left="315"/>
              <w:rPr>
                <w:rFonts w:ascii="Arial" w:eastAsia="Arial" w:hAnsi="Arial" w:cs="Arial"/>
              </w:rPr>
            </w:pPr>
          </w:p>
        </w:tc>
      </w:tr>
    </w:tbl>
    <w:p w14:paraId="3679F687" w14:textId="77777777" w:rsidR="00F73318" w:rsidRDefault="00F73318">
      <w:pPr>
        <w:tabs>
          <w:tab w:val="left" w:pos="2508"/>
        </w:tabs>
        <w:bidi/>
        <w:rPr>
          <w:rFonts w:ascii="Calibri" w:eastAsia="Calibri" w:hAnsi="Calibri" w:cs="Calibri"/>
        </w:rPr>
      </w:pPr>
    </w:p>
    <w:tbl>
      <w:tblPr>
        <w:tblStyle w:val="ac"/>
        <w:bidiVisual/>
        <w:tblW w:w="927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4395"/>
        <w:gridCol w:w="987"/>
        <w:gridCol w:w="2691"/>
      </w:tblGrid>
      <w:tr w:rsidR="00F73318" w14:paraId="32D8DDCA" w14:textId="77777777">
        <w:trPr>
          <w:trHeight w:val="340"/>
          <w:jc w:val="center"/>
        </w:trPr>
        <w:tc>
          <w:tcPr>
            <w:tcW w:w="1204" w:type="dxa"/>
            <w:vAlign w:val="center"/>
          </w:tcPr>
          <w:p w14:paraId="7FF35F52" w14:textId="77777777" w:rsidR="00F73318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مدير المدرسة</w:t>
            </w:r>
          </w:p>
        </w:tc>
        <w:tc>
          <w:tcPr>
            <w:tcW w:w="4395" w:type="dxa"/>
            <w:vAlign w:val="center"/>
          </w:tcPr>
          <w:p w14:paraId="369CDB87" w14:textId="77777777" w:rsidR="00F73318" w:rsidRDefault="00F73318">
            <w:pPr>
              <w:tabs>
                <w:tab w:val="left" w:pos="2508"/>
              </w:tabs>
              <w:bidi/>
              <w:rPr>
                <w:rFonts w:cs="Calibri"/>
              </w:rPr>
            </w:pPr>
          </w:p>
        </w:tc>
        <w:tc>
          <w:tcPr>
            <w:tcW w:w="987" w:type="dxa"/>
            <w:vAlign w:val="center"/>
          </w:tcPr>
          <w:p w14:paraId="3A9EA4EF" w14:textId="77777777" w:rsidR="00F73318" w:rsidRDefault="00000000">
            <w:pPr>
              <w:tabs>
                <w:tab w:val="left" w:pos="2508"/>
              </w:tabs>
              <w:bidi/>
              <w:rPr>
                <w:rFonts w:cs="Calibri"/>
              </w:rPr>
            </w:pPr>
            <w:r>
              <w:rPr>
                <w:rFonts w:cs="Calibri"/>
                <w:rtl/>
              </w:rPr>
              <w:t>التوقيع</w:t>
            </w:r>
          </w:p>
        </w:tc>
        <w:tc>
          <w:tcPr>
            <w:tcW w:w="2691" w:type="dxa"/>
            <w:vAlign w:val="center"/>
          </w:tcPr>
          <w:p w14:paraId="732A24F6" w14:textId="77777777" w:rsidR="00F73318" w:rsidRDefault="00F73318">
            <w:pPr>
              <w:tabs>
                <w:tab w:val="left" w:pos="2508"/>
              </w:tabs>
              <w:bidi/>
              <w:rPr>
                <w:rFonts w:cs="Calibri"/>
              </w:rPr>
            </w:pPr>
          </w:p>
        </w:tc>
      </w:tr>
    </w:tbl>
    <w:p w14:paraId="44C161EE" w14:textId="77777777" w:rsidR="00F73318" w:rsidRDefault="00F73318">
      <w:pPr>
        <w:tabs>
          <w:tab w:val="left" w:pos="2508"/>
        </w:tabs>
        <w:bidi/>
        <w:rPr>
          <w:rFonts w:ascii="Calibri" w:eastAsia="Calibri" w:hAnsi="Calibri" w:cs="Calibri"/>
        </w:rPr>
      </w:pPr>
    </w:p>
    <w:sectPr w:rsidR="00F73318">
      <w:headerReference w:type="default" r:id="rId7"/>
      <w:pgSz w:w="11906" w:h="16838"/>
      <w:pgMar w:top="40" w:right="566" w:bottom="284" w:left="567" w:header="709" w:footer="5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07A2" w14:textId="77777777" w:rsidR="00C134BB" w:rsidRDefault="00C134BB">
      <w:r>
        <w:separator/>
      </w:r>
    </w:p>
  </w:endnote>
  <w:endnote w:type="continuationSeparator" w:id="0">
    <w:p w14:paraId="5479C712" w14:textId="77777777" w:rsidR="00C134BB" w:rsidRDefault="00C1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Naskh Arabic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195C" w14:textId="77777777" w:rsidR="00C134BB" w:rsidRDefault="00C134BB">
      <w:r>
        <w:separator/>
      </w:r>
    </w:p>
  </w:footnote>
  <w:footnote w:type="continuationSeparator" w:id="0">
    <w:p w14:paraId="7791A03D" w14:textId="77777777" w:rsidR="00C134BB" w:rsidRDefault="00C1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F893" w14:textId="77777777" w:rsidR="00F733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2D1ED7" wp14:editId="0705031D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l="0" t="0" r="0" b="0"/>
              <wp:wrapNone/>
              <wp:docPr id="102" name="مستطيل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29F0C" w14:textId="77777777" w:rsidR="009B622E" w:rsidRPr="00B742E3" w:rsidRDefault="009B622E" w:rsidP="009B622E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bookmarkStart w:id="0" w:name="_Hlk127225496"/>
                          <w:bookmarkStart w:id="1" w:name="_Hlk127225497"/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المملكة العربية السعودية</w:t>
                          </w:r>
                        </w:p>
                        <w:p w14:paraId="047C4C0E" w14:textId="77777777" w:rsidR="009B622E" w:rsidRPr="00B742E3" w:rsidRDefault="009B622E" w:rsidP="009B622E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وزارة التعليم</w:t>
                          </w:r>
                        </w:p>
                        <w:p w14:paraId="2F7E6D82" w14:textId="77777777" w:rsidR="009B622E" w:rsidRPr="00B742E3" w:rsidRDefault="009B622E" w:rsidP="009B622E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الإدارة العامة للتعليم بالمنطقة الشرقية</w:t>
                          </w:r>
                        </w:p>
                        <w:p w14:paraId="203BE573" w14:textId="77777777" w:rsidR="009B622E" w:rsidRPr="00B742E3" w:rsidRDefault="009B622E" w:rsidP="009B622E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مكتب التعليم بشرق الدمام</w:t>
                          </w:r>
                        </w:p>
                        <w:p w14:paraId="34DE42B9" w14:textId="77777777" w:rsidR="009B622E" w:rsidRPr="00B742E3" w:rsidRDefault="009B622E" w:rsidP="009B622E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Noto Naskh Arabic Medium" w:hAnsiTheme="minorHAnsi" w:cstheme="minorHAnsi" w:hint="cs"/>
                              <w:color w:val="000000"/>
                              <w:sz w:val="22"/>
                              <w:rtl/>
                            </w:rPr>
                            <w:t xml:space="preserve">مدرسة </w:t>
                          </w: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.........................................................</w:t>
                          </w:r>
                          <w:bookmarkEnd w:id="0"/>
                          <w:bookmarkEnd w:id="1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2D1ED7" id="مستطيل 102" o:spid="_x0000_s1026" style="position:absolute;left:0;text-align:left;margin-left:339pt;margin-top:-12pt;width:204.7pt;height:8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" filled="f" stroked="f">
              <v:textbox inset="2.53958mm,1.2694mm,2.53958mm,1.2694mm">
                <w:txbxContent>
                  <w:p w14:paraId="0A629F0C" w14:textId="77777777" w:rsidR="009B622E" w:rsidRPr="00B742E3" w:rsidRDefault="009B622E" w:rsidP="009B622E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bookmarkStart w:id="2" w:name="_Hlk127225496"/>
                    <w:bookmarkStart w:id="3" w:name="_Hlk127225497"/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المملكة العربية السعودية</w:t>
                    </w:r>
                  </w:p>
                  <w:p w14:paraId="047C4C0E" w14:textId="77777777" w:rsidR="009B622E" w:rsidRPr="00B742E3" w:rsidRDefault="009B622E" w:rsidP="009B622E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وزارة التعليم</w:t>
                    </w:r>
                  </w:p>
                  <w:p w14:paraId="2F7E6D82" w14:textId="77777777" w:rsidR="009B622E" w:rsidRPr="00B742E3" w:rsidRDefault="009B622E" w:rsidP="009B622E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الإدارة العامة للتعليم بالمنطقة الشرقية</w:t>
                    </w:r>
                  </w:p>
                  <w:p w14:paraId="203BE573" w14:textId="77777777" w:rsidR="009B622E" w:rsidRPr="00B742E3" w:rsidRDefault="009B622E" w:rsidP="009B622E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مكتب التعليم بشرق الدمام</w:t>
                    </w:r>
                  </w:p>
                  <w:p w14:paraId="34DE42B9" w14:textId="77777777" w:rsidR="009B622E" w:rsidRPr="00B742E3" w:rsidRDefault="009B622E" w:rsidP="009B622E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Noto Naskh Arabic Medium" w:hAnsiTheme="minorHAnsi" w:cstheme="minorHAnsi" w:hint="cs"/>
                        <w:color w:val="000000"/>
                        <w:sz w:val="22"/>
                        <w:rtl/>
                      </w:rPr>
                      <w:t xml:space="preserve">مدرسة </w:t>
                    </w: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.........................................................</w:t>
                    </w:r>
                    <w:bookmarkEnd w:id="2"/>
                    <w:bookmarkEnd w:id="3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551D50" wp14:editId="6A528597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l="0" t="0" r="0" b="0"/>
          <wp:wrapTopAndBottom distT="0" distB="0"/>
          <wp:docPr id="104" name="image6.jpg" descr="http://i821.photobucket.com/albums/zz132/dostidar88/Besm/2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i821.photobucket.com/albums/zz132/dostidar88/Besm/2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ADBD189" wp14:editId="5E02733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103" name="image1.png" descr="logo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33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F0C291B" wp14:editId="3091B5E5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l="0" t="0" r="0" b="0"/>
          <wp:wrapNone/>
          <wp:docPr id="10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3F0D9" w14:textId="77777777" w:rsidR="00F733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0FBD7CC" wp14:editId="3892A37F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l="0" t="0" r="0" b="0"/>
              <wp:wrapNone/>
              <wp:docPr id="101" name="مستطيل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B6D0C" w14:textId="77777777" w:rsidR="00F73318" w:rsidRPr="009B622E" w:rsidRDefault="00000000" w:rsidP="009B622E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B622E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العام الدراسي: 1443-1444</w:t>
                          </w:r>
                        </w:p>
                        <w:p w14:paraId="2D2321C1" w14:textId="77777777" w:rsidR="00F73318" w:rsidRPr="009B622E" w:rsidRDefault="00000000" w:rsidP="009B622E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B622E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الفصل الدراسي:</w:t>
                          </w:r>
                          <w:r w:rsidRPr="009B622E">
                            <w:rPr>
                              <w:rFonts w:asciiTheme="minorHAnsi" w:eastAsia="Arial" w:hAnsiTheme="minorHAnsi" w:cstheme="minorHAnsi"/>
                              <w:color w:val="548DD4"/>
                              <w:szCs w:val="18"/>
                            </w:rPr>
                            <w:t xml:space="preserve"> الأول</w:t>
                          </w:r>
                        </w:p>
                        <w:p w14:paraId="37D2AC06" w14:textId="140E0469" w:rsidR="00F73318" w:rsidRPr="009B622E" w:rsidRDefault="00000000" w:rsidP="009B622E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B622E">
                            <w:rPr>
                              <w:rFonts w:asciiTheme="minorHAnsi" w:hAnsiTheme="minorHAnsi" w:cstheme="minorHAnsi"/>
                              <w:color w:val="548DD4"/>
                              <w:szCs w:val="18"/>
                            </w:rPr>
                            <w:t>الدور: الأول</w:t>
                          </w:r>
                        </w:p>
                        <w:p w14:paraId="281E43E3" w14:textId="77777777" w:rsidR="00F73318" w:rsidRPr="009B622E" w:rsidRDefault="00000000" w:rsidP="009B622E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B622E">
                            <w:rPr>
                              <w:rFonts w:asciiTheme="minorHAnsi" w:hAnsiTheme="minorHAnsi" w:cstheme="minorHAnsi"/>
                              <w:b/>
                              <w:color w:val="548DD4"/>
                              <w:szCs w:val="18"/>
                              <w:u w:val="single"/>
                            </w:rPr>
                            <w:t>نموذج رقم:25</w:t>
                          </w:r>
                        </w:p>
                        <w:p w14:paraId="2C1F2FE9" w14:textId="77777777" w:rsidR="00F73318" w:rsidRPr="009B622E" w:rsidRDefault="00F73318" w:rsidP="009B622E">
                          <w:pPr>
                            <w:bidi/>
                            <w:ind w:right="397"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437DCC52" w14:textId="77777777" w:rsidR="00F73318" w:rsidRPr="009B622E" w:rsidRDefault="00F73318" w:rsidP="009B622E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BD7CC" id="مستطيل 101" o:spid="_x0000_s1027" style="position:absolute;left:0;text-align:left;margin-left:2pt;margin-top:9pt;width:167.3pt;height:5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" filled="f" stroked="f">
              <v:textbox inset="2.53958mm,1.2694mm,2.53958mm,1.2694mm">
                <w:txbxContent>
                  <w:p w14:paraId="0ECB6D0C" w14:textId="77777777" w:rsidR="00F73318" w:rsidRPr="009B622E" w:rsidRDefault="00000000" w:rsidP="009B622E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B622E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العام الدراسي: 1443-1444</w:t>
                    </w:r>
                  </w:p>
                  <w:p w14:paraId="2D2321C1" w14:textId="77777777" w:rsidR="00F73318" w:rsidRPr="009B622E" w:rsidRDefault="00000000" w:rsidP="009B622E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B622E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الفصل الدراسي:</w:t>
                    </w:r>
                    <w:r w:rsidRPr="009B622E">
                      <w:rPr>
                        <w:rFonts w:asciiTheme="minorHAnsi" w:eastAsia="Arial" w:hAnsiTheme="minorHAnsi" w:cstheme="minorHAnsi"/>
                        <w:color w:val="548DD4"/>
                        <w:szCs w:val="18"/>
                      </w:rPr>
                      <w:t xml:space="preserve"> الأول</w:t>
                    </w:r>
                  </w:p>
                  <w:p w14:paraId="37D2AC06" w14:textId="140E0469" w:rsidR="00F73318" w:rsidRPr="009B622E" w:rsidRDefault="00000000" w:rsidP="009B622E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B622E">
                      <w:rPr>
                        <w:rFonts w:asciiTheme="minorHAnsi" w:hAnsiTheme="minorHAnsi" w:cstheme="minorHAnsi"/>
                        <w:color w:val="548DD4"/>
                        <w:szCs w:val="18"/>
                      </w:rPr>
                      <w:t>الدور: الأول</w:t>
                    </w:r>
                  </w:p>
                  <w:p w14:paraId="281E43E3" w14:textId="77777777" w:rsidR="00F73318" w:rsidRPr="009B622E" w:rsidRDefault="00000000" w:rsidP="009B622E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B622E">
                      <w:rPr>
                        <w:rFonts w:asciiTheme="minorHAnsi" w:hAnsiTheme="minorHAnsi" w:cstheme="minorHAnsi"/>
                        <w:b/>
                        <w:color w:val="548DD4"/>
                        <w:szCs w:val="18"/>
                        <w:u w:val="single"/>
                      </w:rPr>
                      <w:t>نموذج رقم:25</w:t>
                    </w:r>
                  </w:p>
                  <w:p w14:paraId="2C1F2FE9" w14:textId="77777777" w:rsidR="00F73318" w:rsidRPr="009B622E" w:rsidRDefault="00F73318" w:rsidP="009B622E">
                    <w:pPr>
                      <w:bidi/>
                      <w:ind w:right="397"/>
                      <w:jc w:val="center"/>
                      <w:textDirection w:val="tbRl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437DCC52" w14:textId="77777777" w:rsidR="00F73318" w:rsidRPr="009B622E" w:rsidRDefault="00F73318" w:rsidP="009B622E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89B9FAD" w14:textId="77777777" w:rsidR="00F73318" w:rsidRDefault="00F733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3549B0CD" w14:textId="77777777" w:rsidR="00F73318" w:rsidRDefault="00F733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67107319" w14:textId="77777777" w:rsidR="00F73318" w:rsidRDefault="00F733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7D1C82FC" w14:textId="77777777" w:rsidR="00F73318" w:rsidRDefault="00F733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49D9F5E2" w14:textId="77777777" w:rsidR="00F733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C9718AC" wp14:editId="7B9A8102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l="0" t="0" r="0" b="0"/>
              <wp:wrapNone/>
              <wp:docPr id="100" name="رابط كسهم مستقيم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38CD5"/>
                        </a:solidFill>
                        <a:prstDash val="dot"/>
                        <a:round/>
                        <a:headEnd type="diamond" w="med" len="med"/>
                        <a:tailEnd type="diamond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18"/>
    <w:rsid w:val="009B622E"/>
    <w:rsid w:val="00C134BB"/>
    <w:rsid w:val="00F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6C4F4"/>
  <w15:docId w15:val="{3950FD5F-43EA-4832-BE70-877E32E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link w:val="2Char"/>
    <w:uiPriority w:val="9"/>
    <w:semiHidden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paragraph" w:styleId="a4">
    <w:name w:val="header"/>
    <w:basedOn w:val="a"/>
    <w:link w:val="Char0"/>
    <w:rsid w:val="007400D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0">
    <w:name w:val="رأس الصفحة Char"/>
    <w:link w:val="a4"/>
    <w:rsid w:val="00904EFD"/>
    <w:rPr>
      <w:rFonts w:cs="Traditional Arabic"/>
      <w:noProof/>
    </w:rPr>
  </w:style>
  <w:style w:type="character" w:customStyle="1" w:styleId="Char1">
    <w:name w:val="تذييل الصفحة Char"/>
    <w:link w:val="a6"/>
    <w:uiPriority w:val="99"/>
    <w:rsid w:val="0055434A"/>
    <w:rPr>
      <w:rFonts w:cs="Traditional Arabic"/>
      <w:noProof/>
    </w:rPr>
  </w:style>
  <w:style w:type="character" w:customStyle="1" w:styleId="Char">
    <w:name w:val="العنوان Char"/>
    <w:link w:val="a3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0">
    <w:name w:val="1"/>
    <w:basedOn w:val="a"/>
    <w:next w:val="a6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1" w:type="dxa"/>
        <w:left w:w="0" w:type="dxa"/>
        <w:bottom w:w="5" w:type="dxa"/>
        <w:right w:w="108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dTDbiwC7MI/9w56E097Ul1PCA==">AMUW2mUET+S2gCeTTqQefTT20el5CDHJ3+basbmF0uJ49682Hgc1QMdIKrqW5MontXBx4VIhxL9RKS8lwmRfLOtJKN3uQpUP0eqeSrMn1HkJS/48az9xa4o=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مجمع النعمان بن بشير التعليمي</dc:creator>
  <cp:lastModifiedBy>Naif AlQahtani</cp:lastModifiedBy>
  <cp:revision>2</cp:revision>
  <dcterms:created xsi:type="dcterms:W3CDTF">2022-11-08T18:37:00Z</dcterms:created>
  <dcterms:modified xsi:type="dcterms:W3CDTF">2023-02-13T21:10:00Z</dcterms:modified>
</cp:coreProperties>
</file>